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E4A" w:rsidRDefault="008B6E4A" w:rsidP="008B6E4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4E39" w:rsidRDefault="008B6E4A" w:rsidP="008B6E4A">
      <w:pPr>
        <w:jc w:val="center"/>
      </w:pPr>
      <w:r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>В гостях у чистой капельки</w:t>
      </w:r>
    </w:p>
    <w:p w:rsidR="00894E39" w:rsidRDefault="008B6E4A" w:rsidP="00894E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6E4A">
        <w:rPr>
          <w:rFonts w:ascii="Times New Roman" w:hAnsi="Times New Roman" w:cs="Times New Roman"/>
          <w:sz w:val="28"/>
          <w:szCs w:val="28"/>
        </w:rPr>
        <w:tab/>
      </w:r>
      <w:r w:rsidR="00894E39" w:rsidRPr="008B6E4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894E39"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реализации в </w:t>
      </w:r>
      <w:proofErr w:type="spellStart"/>
      <w:r w:rsidR="00894E39"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>Белыничском</w:t>
      </w:r>
      <w:proofErr w:type="spellEnd"/>
      <w:r w:rsidR="00894E39"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районе профилактического проекта «Белыничи - здоровый город» 25 апреля 2024 года в районном центре культуры для учащихся младших классов г.Белыничи прошла </w:t>
      </w:r>
      <w:proofErr w:type="spellStart"/>
      <w:r w:rsidR="00894E39"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театрально-позновательная</w:t>
      </w:r>
      <w:proofErr w:type="spellEnd"/>
      <w:r w:rsidR="00894E39"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постановка «В гостях у чистой капельки» с участием специалистов УЗ «Белыничский райЦГЭ». Учащимся было рассказано о свойствах и состоянии воды, о её значении и пользе в жизни человека, животных и растений. Специалистами </w:t>
      </w:r>
      <w:proofErr w:type="spellStart"/>
      <w:r w:rsidR="00894E39"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>райЦГЭ</w:t>
      </w:r>
      <w:proofErr w:type="spellEnd"/>
      <w:r w:rsidR="00894E39"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FD71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B6E4A">
        <w:rPr>
          <w:rFonts w:ascii="Times New Roman" w:hAnsi="Times New Roman" w:cs="Times New Roman"/>
          <w:sz w:val="28"/>
          <w:szCs w:val="28"/>
          <w:shd w:val="clear" w:color="auto" w:fill="FFFFFF"/>
        </w:rPr>
        <w:t>детьми была проведена беседа по соблюдению правил личной гигиены и урок-практикум по правильному мытью рук. По завершению данного мероприятия все участники были поощрены сладкими призами.</w:t>
      </w:r>
    </w:p>
    <w:p w:rsidR="008B6E4A" w:rsidRDefault="008B6E4A" w:rsidP="00894E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E4A" w:rsidRDefault="008B6E4A" w:rsidP="008B6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Помощник врача-гигиениста                                          Н.И.Маркова</w:t>
      </w:r>
    </w:p>
    <w:p w:rsidR="008B6E4A" w:rsidRPr="008B6E4A" w:rsidRDefault="008B6E4A" w:rsidP="008B6E4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8B6E4A" w:rsidRDefault="008B6E4A" w:rsidP="008B6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Помощник врача-эпидемиолога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С.С.Смоляр</w:t>
      </w:r>
    </w:p>
    <w:p w:rsidR="004B34F5" w:rsidRDefault="004B34F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4B34F5" w:rsidRDefault="004B34F5" w:rsidP="008B6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29210</wp:posOffset>
            </wp:positionV>
            <wp:extent cx="2987040" cy="3969385"/>
            <wp:effectExtent l="171450" t="114300" r="156210" b="1073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327321">
                      <a:off x="0" y="0"/>
                      <a:ext cx="2987040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F5" w:rsidRDefault="004B34F5" w:rsidP="008B6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2797947</wp:posOffset>
            </wp:positionH>
            <wp:positionV relativeFrom="paragraph">
              <wp:posOffset>63484</wp:posOffset>
            </wp:positionV>
            <wp:extent cx="3363209" cy="3536122"/>
            <wp:effectExtent l="323850" t="285750" r="294391" b="273878"/>
            <wp:wrapNone/>
            <wp:docPr id="13" name="Рисунок 13" descr="C:\Users\Comp\Desktop\изображение_viber_2024-04-26_11-46-30-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изображение_viber_2024-04-26_11-46-30-5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523" b="5717"/>
                    <a:stretch>
                      <a:fillRect/>
                    </a:stretch>
                  </pic:blipFill>
                  <pic:spPr bwMode="auto">
                    <a:xfrm rot="653022">
                      <a:off x="0" y="0"/>
                      <a:ext cx="3363209" cy="353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tabs>
          <w:tab w:val="left" w:pos="69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409906</wp:posOffset>
            </wp:positionH>
            <wp:positionV relativeFrom="paragraph">
              <wp:posOffset>208501</wp:posOffset>
            </wp:positionV>
            <wp:extent cx="3813684" cy="285451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84" cy="28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Default="004B34F5" w:rsidP="004B34F5">
      <w:pPr>
        <w:rPr>
          <w:rFonts w:ascii="Times New Roman" w:hAnsi="Times New Roman" w:cs="Times New Roman"/>
          <w:sz w:val="28"/>
          <w:szCs w:val="28"/>
        </w:rPr>
      </w:pPr>
    </w:p>
    <w:p w:rsidR="004B34F5" w:rsidRPr="004B34F5" w:rsidRDefault="004B34F5" w:rsidP="004B34F5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3053609</wp:posOffset>
            </wp:positionH>
            <wp:positionV relativeFrom="paragraph">
              <wp:posOffset>745704</wp:posOffset>
            </wp:positionV>
            <wp:extent cx="3047318" cy="3625996"/>
            <wp:effectExtent l="190500" t="133350" r="172132" b="126854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24069">
                      <a:off x="0" y="0"/>
                      <a:ext cx="3049905" cy="36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-647618</wp:posOffset>
            </wp:positionH>
            <wp:positionV relativeFrom="paragraph">
              <wp:posOffset>851149</wp:posOffset>
            </wp:positionV>
            <wp:extent cx="3169423" cy="3514476"/>
            <wp:effectExtent l="190500" t="152400" r="164327" b="143124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73"/>
                    <a:stretch>
                      <a:fillRect/>
                    </a:stretch>
                  </pic:blipFill>
                  <pic:spPr bwMode="auto">
                    <a:xfrm rot="21252412">
                      <a:off x="0" y="0"/>
                      <a:ext cx="3169423" cy="351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4B34F5" w:rsidRPr="004B34F5" w:rsidSect="008B6E4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894E39"/>
    <w:rsid w:val="004B34F5"/>
    <w:rsid w:val="00894E39"/>
    <w:rsid w:val="0089529E"/>
    <w:rsid w:val="008B6E4A"/>
    <w:rsid w:val="009C5247"/>
    <w:rsid w:val="00C936D6"/>
    <w:rsid w:val="00D91A93"/>
    <w:rsid w:val="00FD7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Comp</cp:lastModifiedBy>
  <cp:revision>3</cp:revision>
  <dcterms:created xsi:type="dcterms:W3CDTF">2024-04-26T05:37:00Z</dcterms:created>
  <dcterms:modified xsi:type="dcterms:W3CDTF">2024-04-26T12:16:00Z</dcterms:modified>
</cp:coreProperties>
</file>